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2089"/>
      </w:tblGrid>
      <w:tr w:rsidR="00FC3315" w:rsidRPr="0021385B" w14:paraId="2582B91A" w14:textId="77777777" w:rsidTr="00A42583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AFB8845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EA7A531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modułu (bloku przedmiotów): </w:t>
            </w:r>
            <w:r w:rsidR="00894564" w:rsidRPr="0021385B">
              <w:rPr>
                <w:b/>
                <w:sz w:val="22"/>
                <w:szCs w:val="22"/>
              </w:rPr>
              <w:t>PRZEDMIOTY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607938BE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Kod modułu: </w:t>
            </w:r>
            <w:r w:rsidRPr="0021385B">
              <w:rPr>
                <w:b/>
                <w:sz w:val="22"/>
                <w:szCs w:val="22"/>
              </w:rPr>
              <w:t>A</w:t>
            </w:r>
          </w:p>
        </w:tc>
      </w:tr>
      <w:tr w:rsidR="00FC3315" w:rsidRPr="0021385B" w14:paraId="4040903C" w14:textId="77777777" w:rsidTr="00A42583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303D963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14:paraId="65B7749E" w14:textId="77777777" w:rsidR="00FC3315" w:rsidRPr="0021385B" w:rsidRDefault="00FC3315" w:rsidP="00EA2C4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przedmiotu: </w:t>
            </w:r>
            <w:r w:rsidR="00A42583">
              <w:rPr>
                <w:b/>
                <w:sz w:val="22"/>
                <w:szCs w:val="22"/>
              </w:rPr>
              <w:t>G</w:t>
            </w:r>
            <w:r w:rsidR="00A42583" w:rsidRPr="0021385B">
              <w:rPr>
                <w:b/>
                <w:sz w:val="22"/>
                <w:szCs w:val="22"/>
              </w:rPr>
              <w:t>eografia ekonomiczna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4A01C071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Kod przedmiotu:</w:t>
            </w:r>
            <w:r w:rsidRPr="0021385B">
              <w:rPr>
                <w:b/>
                <w:sz w:val="22"/>
                <w:szCs w:val="22"/>
              </w:rPr>
              <w:t xml:space="preserve"> </w:t>
            </w:r>
            <w:r w:rsidR="00D008EE" w:rsidRPr="0021385B">
              <w:rPr>
                <w:b/>
                <w:sz w:val="22"/>
                <w:szCs w:val="22"/>
              </w:rPr>
              <w:t>5</w:t>
            </w:r>
          </w:p>
        </w:tc>
      </w:tr>
      <w:tr w:rsidR="00FC3315" w:rsidRPr="0021385B" w14:paraId="4984BBED" w14:textId="77777777" w:rsidTr="00A42583">
        <w:trPr>
          <w:cantSplit/>
        </w:trPr>
        <w:tc>
          <w:tcPr>
            <w:tcW w:w="497" w:type="dxa"/>
            <w:vMerge/>
          </w:tcPr>
          <w:p w14:paraId="07EA17D4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14:paraId="3AA0E52D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21385B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21385B" w14:paraId="4DBF35A6" w14:textId="77777777" w:rsidTr="00A42583">
        <w:trPr>
          <w:cantSplit/>
        </w:trPr>
        <w:tc>
          <w:tcPr>
            <w:tcW w:w="497" w:type="dxa"/>
            <w:vMerge/>
          </w:tcPr>
          <w:p w14:paraId="042A3F01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14:paraId="63BFBCE9" w14:textId="77777777" w:rsidR="00FC3315" w:rsidRPr="0021385B" w:rsidRDefault="00FC3315" w:rsidP="00FC3315">
            <w:pPr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kierunku: </w:t>
            </w:r>
            <w:r w:rsidRPr="0021385B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21385B" w14:paraId="1DC2E966" w14:textId="77777777" w:rsidTr="00A42583">
        <w:trPr>
          <w:cantSplit/>
        </w:trPr>
        <w:tc>
          <w:tcPr>
            <w:tcW w:w="497" w:type="dxa"/>
            <w:vMerge/>
          </w:tcPr>
          <w:p w14:paraId="3B79F693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50F53400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Forma studiów: </w:t>
            </w:r>
            <w:r w:rsidRPr="0021385B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14:paraId="69D8D298" w14:textId="77777777" w:rsidR="00FC3315" w:rsidRPr="0021385B" w:rsidRDefault="00FC3315" w:rsidP="00FC3315">
            <w:pPr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Profil kształcenia: </w:t>
            </w:r>
            <w:r w:rsidRPr="0021385B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903" w:type="dxa"/>
            <w:gridSpan w:val="3"/>
          </w:tcPr>
          <w:p w14:paraId="3E13EEF4" w14:textId="77777777" w:rsidR="00FC3315" w:rsidRPr="0021385B" w:rsidRDefault="0021385B" w:rsidP="00FC3315">
            <w:pPr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Specjalność: wszystkie</w:t>
            </w:r>
          </w:p>
        </w:tc>
      </w:tr>
      <w:tr w:rsidR="00FC3315" w:rsidRPr="0021385B" w14:paraId="5C91EBDE" w14:textId="77777777" w:rsidTr="00A42583">
        <w:trPr>
          <w:cantSplit/>
        </w:trPr>
        <w:tc>
          <w:tcPr>
            <w:tcW w:w="497" w:type="dxa"/>
            <w:vMerge/>
          </w:tcPr>
          <w:p w14:paraId="5980B0F7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3911D570" w14:textId="77777777" w:rsidR="009E7B8A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Rok / semestr:  </w:t>
            </w:r>
          </w:p>
          <w:p w14:paraId="7C35FE21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I/I</w:t>
            </w:r>
          </w:p>
        </w:tc>
        <w:tc>
          <w:tcPr>
            <w:tcW w:w="3173" w:type="dxa"/>
            <w:gridSpan w:val="3"/>
          </w:tcPr>
          <w:p w14:paraId="3E632D07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Status przedmiotu /modułu:</w:t>
            </w:r>
          </w:p>
          <w:p w14:paraId="7DC334E3" w14:textId="77777777" w:rsidR="00FC3315" w:rsidRPr="0021385B" w:rsidRDefault="00FC3315" w:rsidP="00FC3315">
            <w:pPr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903" w:type="dxa"/>
            <w:gridSpan w:val="3"/>
          </w:tcPr>
          <w:p w14:paraId="44D0F661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Język przedmiotu / modułu:</w:t>
            </w:r>
          </w:p>
          <w:p w14:paraId="1F88C247" w14:textId="77777777" w:rsidR="00FC3315" w:rsidRPr="0021385B" w:rsidRDefault="00FC3315" w:rsidP="00FC3315">
            <w:pPr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21385B" w14:paraId="7E160822" w14:textId="77777777" w:rsidTr="00A42583">
        <w:trPr>
          <w:cantSplit/>
        </w:trPr>
        <w:tc>
          <w:tcPr>
            <w:tcW w:w="497" w:type="dxa"/>
            <w:vMerge/>
          </w:tcPr>
          <w:p w14:paraId="651287D3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2F1A43D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B3671EE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2BD9306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DBE25AB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2B7FED2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37B76EC5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1321430D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inne </w:t>
            </w:r>
            <w:r w:rsidRPr="0021385B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21385B" w14:paraId="699DB381" w14:textId="77777777" w:rsidTr="00A42583">
        <w:trPr>
          <w:cantSplit/>
        </w:trPr>
        <w:tc>
          <w:tcPr>
            <w:tcW w:w="497" w:type="dxa"/>
            <w:vMerge/>
          </w:tcPr>
          <w:p w14:paraId="2E430C52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D3C64F4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0F9C333" w14:textId="77777777" w:rsidR="00FC3315" w:rsidRPr="0021385B" w:rsidRDefault="00EA2C4A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38C25E35" w14:textId="77777777" w:rsidR="00FC3315" w:rsidRPr="0021385B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13A4F9A3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B09A8A6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7C97B840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6384682F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1FC534C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21385B" w14:paraId="142AA836" w14:textId="77777777" w:rsidTr="00A4258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81478FB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3471FE04" w14:textId="422B640D" w:rsidR="00FC3315" w:rsidRPr="0021385B" w:rsidRDefault="00D008EE" w:rsidP="00FC3315">
            <w:pPr>
              <w:rPr>
                <w:color w:val="FF0000"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d</w:t>
            </w:r>
            <w:r w:rsidR="003E538D" w:rsidRPr="0021385B">
              <w:rPr>
                <w:sz w:val="22"/>
                <w:szCs w:val="22"/>
              </w:rPr>
              <w:t xml:space="preserve">r hab. inż. Tadeusz </w:t>
            </w:r>
            <w:proofErr w:type="spellStart"/>
            <w:r w:rsidR="003E538D" w:rsidRPr="0021385B">
              <w:rPr>
                <w:sz w:val="22"/>
                <w:szCs w:val="22"/>
              </w:rPr>
              <w:t>Liziński</w:t>
            </w:r>
            <w:proofErr w:type="spellEnd"/>
            <w:r w:rsidR="003E538D" w:rsidRPr="0021385B">
              <w:rPr>
                <w:sz w:val="22"/>
                <w:szCs w:val="22"/>
              </w:rPr>
              <w:t>, prof.</w:t>
            </w:r>
            <w:r w:rsidR="0019713F">
              <w:rPr>
                <w:sz w:val="22"/>
                <w:szCs w:val="22"/>
              </w:rPr>
              <w:t xml:space="preserve"> uczelni</w:t>
            </w:r>
          </w:p>
        </w:tc>
      </w:tr>
      <w:tr w:rsidR="00FC3315" w:rsidRPr="0021385B" w14:paraId="689F03D5" w14:textId="77777777" w:rsidTr="00A42583">
        <w:tc>
          <w:tcPr>
            <w:tcW w:w="2988" w:type="dxa"/>
            <w:vAlign w:val="center"/>
          </w:tcPr>
          <w:p w14:paraId="4383E168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356B18B1" w14:textId="41544A49" w:rsidR="00FC3315" w:rsidRPr="0021385B" w:rsidRDefault="00D008EE" w:rsidP="00FC3315">
            <w:pPr>
              <w:rPr>
                <w:color w:val="FF0000"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d</w:t>
            </w:r>
            <w:r w:rsidR="003E538D" w:rsidRPr="0021385B">
              <w:rPr>
                <w:sz w:val="22"/>
                <w:szCs w:val="22"/>
              </w:rPr>
              <w:t xml:space="preserve">r hab. inż. Tadeusz </w:t>
            </w:r>
            <w:proofErr w:type="spellStart"/>
            <w:r w:rsidR="003E538D" w:rsidRPr="0021385B">
              <w:rPr>
                <w:sz w:val="22"/>
                <w:szCs w:val="22"/>
              </w:rPr>
              <w:t>Liziński</w:t>
            </w:r>
            <w:proofErr w:type="spellEnd"/>
            <w:r w:rsidR="003E538D" w:rsidRPr="0021385B">
              <w:rPr>
                <w:sz w:val="22"/>
                <w:szCs w:val="22"/>
              </w:rPr>
              <w:t xml:space="preserve">, prof. </w:t>
            </w:r>
            <w:r w:rsidR="0019713F">
              <w:rPr>
                <w:sz w:val="22"/>
                <w:szCs w:val="22"/>
              </w:rPr>
              <w:t>uczelni</w:t>
            </w:r>
          </w:p>
        </w:tc>
      </w:tr>
      <w:tr w:rsidR="00FC3315" w:rsidRPr="0021385B" w14:paraId="4407ED5B" w14:textId="77777777" w:rsidTr="00A42583">
        <w:tc>
          <w:tcPr>
            <w:tcW w:w="2988" w:type="dxa"/>
            <w:vAlign w:val="center"/>
          </w:tcPr>
          <w:p w14:paraId="3762F1CC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69E2FCC4" w14:textId="77777777" w:rsidR="00FC3315" w:rsidRPr="0021385B" w:rsidRDefault="003E538D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Zapoznanie studentów z mechanizmem przebiegu procesów przestrzennych i metodami oceny wartości lokalizacyjnej obszarów</w:t>
            </w:r>
          </w:p>
        </w:tc>
      </w:tr>
      <w:tr w:rsidR="00FC3315" w:rsidRPr="0021385B" w14:paraId="16B639FB" w14:textId="77777777" w:rsidTr="00A4258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F298316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7696EAAF" w14:textId="55E01B5E" w:rsidR="00FC3315" w:rsidRPr="0021385B" w:rsidRDefault="003E538D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Brak </w:t>
            </w:r>
          </w:p>
        </w:tc>
      </w:tr>
    </w:tbl>
    <w:p w14:paraId="67DB1624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21385B" w14:paraId="5E93C382" w14:textId="77777777" w:rsidTr="00A42583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AED599D" w14:textId="77777777" w:rsidR="00FC3315" w:rsidRPr="0021385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1385B" w14:paraId="5C9F665A" w14:textId="77777777" w:rsidTr="00A4258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5C04C82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D4401DA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07CDE1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Kod kierunkowego efektu</w:t>
            </w:r>
          </w:p>
          <w:p w14:paraId="277207BB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uczenia się</w:t>
            </w:r>
          </w:p>
        </w:tc>
      </w:tr>
      <w:tr w:rsidR="001E47FA" w:rsidRPr="0021385B" w14:paraId="2F90F7BB" w14:textId="77777777" w:rsidTr="003A3898">
        <w:trPr>
          <w:cantSplit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A26F34" w14:textId="2EC0E533" w:rsidR="001E47FA" w:rsidRPr="001E47FA" w:rsidRDefault="001E47FA" w:rsidP="0040253B">
            <w:pPr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Wiedza  </w:t>
            </w:r>
            <w:r>
              <w:rPr>
                <w:i/>
                <w:iCs/>
                <w:sz w:val="22"/>
                <w:szCs w:val="22"/>
              </w:rPr>
              <w:t>Zna i rozumie…</w:t>
            </w:r>
          </w:p>
        </w:tc>
      </w:tr>
      <w:tr w:rsidR="00FC3315" w:rsidRPr="0021385B" w14:paraId="271E8194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26673B" w14:textId="77777777" w:rsidR="00FC3315" w:rsidRPr="0021385B" w:rsidRDefault="009E7B8A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5328C9" w14:textId="343547F3" w:rsidR="00FC3315" w:rsidRPr="0021385B" w:rsidRDefault="0040253B" w:rsidP="00FC3315">
            <w:pPr>
              <w:rPr>
                <w:sz w:val="22"/>
                <w:szCs w:val="22"/>
              </w:rPr>
            </w:pPr>
            <w:r w:rsidRPr="0040253B">
              <w:rPr>
                <w:sz w:val="22"/>
                <w:szCs w:val="22"/>
              </w:rPr>
              <w:t xml:space="preserve">teorie lokalizacji działalności społeczno-gospodarczej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508581" w14:textId="626311BF" w:rsidR="00FC3315" w:rsidRPr="0021385B" w:rsidRDefault="003E538D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K1P_W0</w:t>
            </w:r>
            <w:r w:rsidR="0040253B">
              <w:rPr>
                <w:sz w:val="22"/>
                <w:szCs w:val="22"/>
              </w:rPr>
              <w:t>1</w:t>
            </w:r>
          </w:p>
        </w:tc>
      </w:tr>
      <w:tr w:rsidR="00FC3315" w:rsidRPr="0021385B" w14:paraId="2BD104E1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5DCAD4" w14:textId="77777777" w:rsidR="00FC3315" w:rsidRPr="0021385B" w:rsidRDefault="009E7B8A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3B0C79" w14:textId="5ACBA2B8" w:rsidR="00FC3315" w:rsidRPr="0021385B" w:rsidRDefault="006B56C9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0253B">
              <w:rPr>
                <w:sz w:val="22"/>
                <w:szCs w:val="22"/>
              </w:rPr>
              <w:t>zynniki</w:t>
            </w:r>
            <w:r>
              <w:rPr>
                <w:sz w:val="22"/>
                <w:szCs w:val="22"/>
              </w:rPr>
              <w:t xml:space="preserve"> </w:t>
            </w:r>
            <w:r w:rsidR="0040253B">
              <w:rPr>
                <w:sz w:val="22"/>
                <w:szCs w:val="22"/>
              </w:rPr>
              <w:t>różnic</w:t>
            </w:r>
            <w:r>
              <w:rPr>
                <w:sz w:val="22"/>
                <w:szCs w:val="22"/>
              </w:rPr>
              <w:t>ujące</w:t>
            </w:r>
            <w:r w:rsidR="0040253B" w:rsidRPr="0021385B">
              <w:rPr>
                <w:sz w:val="22"/>
                <w:szCs w:val="22"/>
              </w:rPr>
              <w:t xml:space="preserve"> przestrze</w:t>
            </w:r>
            <w:r>
              <w:rPr>
                <w:sz w:val="22"/>
                <w:szCs w:val="22"/>
              </w:rPr>
              <w:t>ń</w:t>
            </w:r>
            <w:r w:rsidR="0040253B" w:rsidRPr="0021385B">
              <w:rPr>
                <w:sz w:val="22"/>
                <w:szCs w:val="22"/>
              </w:rPr>
              <w:t xml:space="preserve"> geograficzn</w:t>
            </w:r>
            <w:r>
              <w:rPr>
                <w:sz w:val="22"/>
                <w:szCs w:val="22"/>
              </w:rPr>
              <w:t>ą</w:t>
            </w:r>
            <w:r w:rsidR="0040253B" w:rsidRPr="0021385B">
              <w:rPr>
                <w:sz w:val="22"/>
                <w:szCs w:val="22"/>
              </w:rPr>
              <w:t xml:space="preserve"> i </w:t>
            </w:r>
            <w:r w:rsidR="0040253B">
              <w:rPr>
                <w:sz w:val="22"/>
                <w:szCs w:val="22"/>
              </w:rPr>
              <w:t>jej walory lokalizacyjne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A2F2F" w14:textId="42E77914" w:rsidR="00FC3315" w:rsidRPr="0021385B" w:rsidRDefault="003E538D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K1P_W0</w:t>
            </w:r>
            <w:r w:rsidR="0040253B">
              <w:rPr>
                <w:sz w:val="22"/>
                <w:szCs w:val="22"/>
              </w:rPr>
              <w:t>2</w:t>
            </w:r>
          </w:p>
        </w:tc>
      </w:tr>
      <w:tr w:rsidR="00FC3315" w:rsidRPr="0021385B" w14:paraId="569F6592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B4E74F" w14:textId="77777777" w:rsidR="00FC3315" w:rsidRPr="0021385B" w:rsidRDefault="009E7B8A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1A84B0" w14:textId="6895A51A" w:rsidR="00FC3315" w:rsidRPr="0021385B" w:rsidRDefault="007B70F9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5C48E9">
              <w:rPr>
                <w:sz w:val="22"/>
                <w:szCs w:val="22"/>
              </w:rPr>
              <w:t>elacje</w:t>
            </w:r>
            <w:r w:rsidR="00556EBB">
              <w:rPr>
                <w:sz w:val="22"/>
                <w:szCs w:val="22"/>
              </w:rPr>
              <w:t xml:space="preserve"> i </w:t>
            </w:r>
            <w:r w:rsidR="005C48E9">
              <w:rPr>
                <w:sz w:val="22"/>
                <w:szCs w:val="22"/>
              </w:rPr>
              <w:t xml:space="preserve">zależności </w:t>
            </w:r>
            <w:r w:rsidR="00556EBB">
              <w:rPr>
                <w:sz w:val="22"/>
                <w:szCs w:val="22"/>
              </w:rPr>
              <w:t xml:space="preserve">związane z organizacją </w:t>
            </w:r>
            <w:r>
              <w:rPr>
                <w:sz w:val="22"/>
                <w:szCs w:val="22"/>
              </w:rPr>
              <w:t>przestrzeni geograficznej</w:t>
            </w:r>
            <w:r w:rsidR="005C48E9">
              <w:rPr>
                <w:sz w:val="22"/>
                <w:szCs w:val="22"/>
              </w:rPr>
              <w:t xml:space="preserve"> w kontekście fundamentalnych dylematów współczesnej cywilizacji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61163F" w14:textId="7C1BDEFD" w:rsidR="00FC3315" w:rsidRPr="0021385B" w:rsidRDefault="004000FA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K1P_</w:t>
            </w:r>
            <w:r w:rsidR="00187F0B">
              <w:rPr>
                <w:sz w:val="22"/>
                <w:szCs w:val="22"/>
              </w:rPr>
              <w:t>W</w:t>
            </w:r>
            <w:r w:rsidRPr="0021385B">
              <w:rPr>
                <w:sz w:val="22"/>
                <w:szCs w:val="22"/>
              </w:rPr>
              <w:t>0</w:t>
            </w:r>
            <w:r w:rsidR="0040253B">
              <w:rPr>
                <w:sz w:val="22"/>
                <w:szCs w:val="22"/>
              </w:rPr>
              <w:t>3</w:t>
            </w:r>
          </w:p>
        </w:tc>
      </w:tr>
    </w:tbl>
    <w:p w14:paraId="101FCA88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21385B" w14:paraId="38E60F62" w14:textId="77777777" w:rsidTr="00A42583">
        <w:tc>
          <w:tcPr>
            <w:tcW w:w="10740" w:type="dxa"/>
            <w:vAlign w:val="center"/>
          </w:tcPr>
          <w:p w14:paraId="2EA9887E" w14:textId="77777777" w:rsidR="00FC3315" w:rsidRPr="0021385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21385B" w14:paraId="3FB0BDAA" w14:textId="77777777" w:rsidTr="00A42583">
        <w:tc>
          <w:tcPr>
            <w:tcW w:w="10740" w:type="dxa"/>
            <w:shd w:val="pct15" w:color="auto" w:fill="FFFFFF"/>
          </w:tcPr>
          <w:p w14:paraId="6CE8F29F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Wykład</w:t>
            </w:r>
          </w:p>
        </w:tc>
      </w:tr>
      <w:tr w:rsidR="00FC3315" w:rsidRPr="0021385B" w14:paraId="290B471E" w14:textId="77777777" w:rsidTr="00A42583">
        <w:tc>
          <w:tcPr>
            <w:tcW w:w="10740" w:type="dxa"/>
          </w:tcPr>
          <w:p w14:paraId="7A68FEFE" w14:textId="77777777" w:rsidR="00FC3315" w:rsidRPr="0021385B" w:rsidRDefault="004000FA" w:rsidP="009E7B8A">
            <w:pPr>
              <w:jc w:val="both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Metodologia geografii ekonomicznej; Typy przestrzeni geograficznej i zasoby związane z tą przestrzenią; Cechy demograficzne, kulturowe i ekonomiczne ludności; Teoria transformacji demograficznej i prognozy demograficzne; W</w:t>
            </w:r>
            <w:r w:rsidR="00BF4F87" w:rsidRPr="0021385B">
              <w:rPr>
                <w:sz w:val="22"/>
                <w:szCs w:val="22"/>
              </w:rPr>
              <w:t>artość lokalizacyjna obszarów; K</w:t>
            </w:r>
            <w:r w:rsidRPr="0021385B">
              <w:rPr>
                <w:sz w:val="22"/>
                <w:szCs w:val="22"/>
              </w:rPr>
              <w:t xml:space="preserve">orzyści aglomeracji; Typy regionów; </w:t>
            </w:r>
            <w:r w:rsidR="00BF4F87" w:rsidRPr="0021385B">
              <w:rPr>
                <w:sz w:val="22"/>
                <w:szCs w:val="22"/>
              </w:rPr>
              <w:t>Przepływy i oddziaływania w przestrzeni geograficznej; Współpraca regionów przygranicznych; Procesy społeczno-ekonomiczne przestrzeni geograficznej (dyfuzja innowacji,</w:t>
            </w:r>
            <w:r w:rsidR="009D0630" w:rsidRPr="0021385B">
              <w:rPr>
                <w:sz w:val="22"/>
                <w:szCs w:val="22"/>
              </w:rPr>
              <w:t xml:space="preserve"> bieguny wzrostu, adaptacyjność</w:t>
            </w:r>
            <w:r w:rsidR="00BF4F87" w:rsidRPr="0021385B">
              <w:rPr>
                <w:sz w:val="22"/>
                <w:szCs w:val="22"/>
              </w:rPr>
              <w:t xml:space="preserve"> regionów, relokacja i filtrowanie); </w:t>
            </w:r>
            <w:r w:rsidR="009D0630" w:rsidRPr="0021385B">
              <w:rPr>
                <w:sz w:val="22"/>
                <w:szCs w:val="22"/>
              </w:rPr>
              <w:t xml:space="preserve">Teorie lokalizacji działalności rolniczej; </w:t>
            </w:r>
            <w:r w:rsidR="00BF4F87" w:rsidRPr="0021385B">
              <w:rPr>
                <w:sz w:val="22"/>
                <w:szCs w:val="22"/>
              </w:rPr>
              <w:t>Teorie lokalizacji działalności przemysłowej; Sieć i system osadniczy.</w:t>
            </w:r>
          </w:p>
        </w:tc>
      </w:tr>
    </w:tbl>
    <w:p w14:paraId="30B412A8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666372" w:rsidRPr="0021385B" w14:paraId="04A6B6DF" w14:textId="77777777" w:rsidTr="00A4258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73C78D2" w14:textId="77777777" w:rsidR="00666372" w:rsidRPr="0021385B" w:rsidRDefault="00666372" w:rsidP="00666372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36953AF" w14:textId="77777777" w:rsidR="00666372" w:rsidRPr="00A736A3" w:rsidRDefault="00666372" w:rsidP="00666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pl-PL"/>
              </w:rPr>
            </w:pPr>
            <w:r w:rsidRPr="00A736A3">
              <w:rPr>
                <w:rFonts w:ascii="Times New Roman" w:hAnsi="Times New Roman" w:cs="Times New Roman"/>
                <w:lang w:val="pl-PL"/>
              </w:rPr>
              <w:t>Marshall</w:t>
            </w:r>
            <w:r>
              <w:rPr>
                <w:rFonts w:ascii="Times New Roman" w:hAnsi="Times New Roman" w:cs="Times New Roman"/>
                <w:lang w:val="pl-PL"/>
              </w:rPr>
              <w:t xml:space="preserve"> T.</w:t>
            </w:r>
            <w:r w:rsidRPr="00A736A3">
              <w:rPr>
                <w:rFonts w:ascii="Times New Roman" w:hAnsi="Times New Roman" w:cs="Times New Roman"/>
                <w:lang w:val="pl-PL"/>
              </w:rPr>
              <w:t>, Potęga geografii,  Wyd. Zysk i s-ka, 2021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5ABC4101" w14:textId="77777777" w:rsidR="00666372" w:rsidRPr="00DA5EA7" w:rsidRDefault="00666372" w:rsidP="00666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pl-PL"/>
              </w:rPr>
            </w:pPr>
            <w:r w:rsidRPr="00CE76D5">
              <w:rPr>
                <w:rFonts w:ascii="Times New Roman" w:hAnsi="Times New Roman" w:cs="Times New Roman"/>
                <w:lang w:val="pl-PL"/>
              </w:rPr>
              <w:t>Domański R., Gospodarka przestrzenna. Podstawy teoretyczn</w:t>
            </w:r>
            <w:r>
              <w:rPr>
                <w:rFonts w:ascii="Times New Roman" w:hAnsi="Times New Roman" w:cs="Times New Roman"/>
                <w:lang w:val="pl-PL"/>
              </w:rPr>
              <w:t>e</w:t>
            </w:r>
            <w:r w:rsidRPr="00CE76D5"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Pr="00DA5EA7">
              <w:rPr>
                <w:rFonts w:ascii="Times New Roman" w:hAnsi="Times New Roman" w:cs="Times New Roman"/>
                <w:lang w:val="pl-PL"/>
              </w:rPr>
              <w:t>PWN, Warszawa 200</w:t>
            </w:r>
            <w:r>
              <w:rPr>
                <w:rFonts w:ascii="Times New Roman" w:hAnsi="Times New Roman" w:cs="Times New Roman"/>
                <w:lang w:val="pl-PL"/>
              </w:rPr>
              <w:t>7</w:t>
            </w:r>
            <w:r w:rsidRPr="00DA5EA7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666D280F" w14:textId="0316BACE" w:rsidR="00666372" w:rsidRPr="0019713F" w:rsidRDefault="00666372" w:rsidP="0066637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0" w:name="_Hlk189573091"/>
            <w:r w:rsidRPr="00CE76D5">
              <w:rPr>
                <w:rFonts w:ascii="Times New Roman" w:hAnsi="Times New Roman" w:cs="Times New Roman"/>
                <w:lang w:val="pl-PL"/>
              </w:rPr>
              <w:t xml:space="preserve">Kuciński </w:t>
            </w:r>
            <w:r>
              <w:rPr>
                <w:rFonts w:ascii="Times New Roman" w:hAnsi="Times New Roman" w:cs="Times New Roman"/>
                <w:lang w:val="pl-PL"/>
              </w:rPr>
              <w:t>K. (red.) Geografia ekonomiczna,</w:t>
            </w:r>
            <w:r w:rsidRPr="00CE76D5">
              <w:rPr>
                <w:rFonts w:ascii="Times New Roman" w:hAnsi="Times New Roman" w:cs="Times New Roman"/>
                <w:lang w:val="pl-PL"/>
              </w:rPr>
              <w:t xml:space="preserve"> Of</w:t>
            </w:r>
            <w:r>
              <w:rPr>
                <w:rFonts w:ascii="Times New Roman" w:hAnsi="Times New Roman" w:cs="Times New Roman"/>
                <w:lang w:val="pl-PL"/>
              </w:rPr>
              <w:t>icyna a Wolters Kluwer business,</w:t>
            </w:r>
            <w:r w:rsidRPr="00CE76D5">
              <w:rPr>
                <w:rFonts w:ascii="Times New Roman" w:hAnsi="Times New Roman" w:cs="Times New Roman"/>
                <w:lang w:val="pl-PL"/>
              </w:rPr>
              <w:t xml:space="preserve"> Kraków </w:t>
            </w:r>
            <w:r w:rsidRPr="00666372">
              <w:rPr>
                <w:rFonts w:ascii="Times New Roman" w:hAnsi="Times New Roman" w:cs="Times New Roman"/>
                <w:lang w:val="pl-PL"/>
              </w:rPr>
              <w:t>2002.</w:t>
            </w:r>
            <w:bookmarkEnd w:id="0"/>
          </w:p>
        </w:tc>
      </w:tr>
      <w:tr w:rsidR="00666372" w:rsidRPr="0021385B" w14:paraId="2A750C62" w14:textId="77777777" w:rsidTr="00A42583">
        <w:tc>
          <w:tcPr>
            <w:tcW w:w="2660" w:type="dxa"/>
            <w:vAlign w:val="center"/>
          </w:tcPr>
          <w:p w14:paraId="0AC24050" w14:textId="77777777" w:rsidR="00666372" w:rsidRPr="0021385B" w:rsidRDefault="00666372" w:rsidP="00666372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Literatura uzupełniająca</w:t>
            </w:r>
          </w:p>
        </w:tc>
        <w:tc>
          <w:tcPr>
            <w:tcW w:w="8080" w:type="dxa"/>
            <w:vAlign w:val="center"/>
          </w:tcPr>
          <w:p w14:paraId="6916C184" w14:textId="77777777" w:rsidR="00666372" w:rsidRPr="00B92A1C" w:rsidRDefault="00666372" w:rsidP="0066637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pl-PL"/>
              </w:rPr>
            </w:pPr>
            <w:r w:rsidRPr="00B92A1C">
              <w:rPr>
                <w:rFonts w:ascii="Times New Roman" w:hAnsi="Times New Roman" w:cs="Times New Roman"/>
                <w:lang w:val="pl-PL"/>
              </w:rPr>
              <w:t>Marshall T., Więźniowie geografii, Wyd. Zysk i s-ka, 2017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290AC4B7" w14:textId="77777777" w:rsidR="00666372" w:rsidRPr="00B9399C" w:rsidRDefault="00666372" w:rsidP="0066637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pl-PL"/>
              </w:rPr>
            </w:pPr>
            <w:r w:rsidRPr="00F95E44">
              <w:rPr>
                <w:rFonts w:ascii="Times New Roman" w:hAnsi="Times New Roman" w:cs="Times New Roman"/>
                <w:lang w:val="pl-PL"/>
              </w:rPr>
              <w:t>Domański R.</w:t>
            </w:r>
            <w:r>
              <w:rPr>
                <w:rFonts w:ascii="Times New Roman" w:hAnsi="Times New Roman" w:cs="Times New Roman"/>
                <w:lang w:val="pl-PL"/>
              </w:rPr>
              <w:t>, Geografia ekonomiczna. Ujęcie dynamiczne,</w:t>
            </w:r>
            <w:r w:rsidRPr="00F95E44">
              <w:rPr>
                <w:rFonts w:ascii="Times New Roman" w:hAnsi="Times New Roman" w:cs="Times New Roman"/>
                <w:lang w:val="pl-PL"/>
              </w:rPr>
              <w:t xml:space="preserve"> PWN. Warszawa 2005.</w:t>
            </w:r>
          </w:p>
          <w:p w14:paraId="1D295934" w14:textId="77777777" w:rsidR="00666372" w:rsidRDefault="00666372" w:rsidP="0066637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CE76D5">
              <w:rPr>
                <w:rFonts w:ascii="Times New Roman" w:hAnsi="Times New Roman" w:cs="Times New Roman"/>
                <w:lang w:val="pl-PL"/>
              </w:rPr>
              <w:t>Kopczewska</w:t>
            </w:r>
            <w:proofErr w:type="spellEnd"/>
            <w:r w:rsidRPr="00CE76D5">
              <w:rPr>
                <w:rFonts w:ascii="Times New Roman" w:hAnsi="Times New Roman" w:cs="Times New Roman"/>
                <w:lang w:val="pl-PL"/>
              </w:rPr>
              <w:t xml:space="preserve"> K.</w:t>
            </w:r>
            <w:r>
              <w:rPr>
                <w:rFonts w:ascii="Times New Roman" w:hAnsi="Times New Roman" w:cs="Times New Roman"/>
                <w:lang w:val="pl-PL"/>
              </w:rPr>
              <w:t>,</w:t>
            </w:r>
            <w:r w:rsidRPr="00CE76D5">
              <w:rPr>
                <w:rFonts w:ascii="Times New Roman" w:hAnsi="Times New Roman" w:cs="Times New Roman"/>
                <w:lang w:val="pl-PL"/>
              </w:rPr>
              <w:t xml:space="preserve"> Renta geograficzna</w:t>
            </w:r>
            <w:r>
              <w:rPr>
                <w:rFonts w:ascii="Times New Roman" w:hAnsi="Times New Roman" w:cs="Times New Roman"/>
                <w:lang w:val="pl-PL"/>
              </w:rPr>
              <w:t xml:space="preserve"> a rozwój społeczno-gospodarczy,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CeDeWu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</w:t>
            </w:r>
            <w:r w:rsidRPr="00CE76D5">
              <w:rPr>
                <w:rFonts w:ascii="Times New Roman" w:hAnsi="Times New Roman" w:cs="Times New Roman"/>
                <w:lang w:val="pl-PL"/>
              </w:rPr>
              <w:t xml:space="preserve"> Warszawa 2008.</w:t>
            </w:r>
          </w:p>
          <w:p w14:paraId="39486C71" w14:textId="564FE69F" w:rsidR="00666372" w:rsidRPr="0021385B" w:rsidRDefault="00666372" w:rsidP="0066637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lang w:val="pl-PL"/>
              </w:rPr>
              <w:t>Liziński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 T., Problemy zarządzania ryzykiem w kształtowaniu przestrzeni polderowej na przykładzie delty Wisły. Wydawnictwo IMUZ 2007</w:t>
            </w:r>
          </w:p>
        </w:tc>
      </w:tr>
      <w:tr w:rsidR="00FC3315" w:rsidRPr="0021385B" w14:paraId="1A330EBB" w14:textId="77777777" w:rsidTr="00A42583">
        <w:tc>
          <w:tcPr>
            <w:tcW w:w="2660" w:type="dxa"/>
            <w:vAlign w:val="center"/>
          </w:tcPr>
          <w:p w14:paraId="6768E391" w14:textId="77777777"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kształcenia</w:t>
            </w:r>
            <w:r w:rsidR="0021385B" w:rsidRPr="0021385B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642929BC" w14:textId="5F390950" w:rsidR="00FC3315" w:rsidRPr="0021385B" w:rsidRDefault="00036BBB" w:rsidP="0019713F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Wykład multimedialny</w:t>
            </w:r>
            <w:r w:rsidR="0019713F">
              <w:rPr>
                <w:sz w:val="22"/>
                <w:szCs w:val="22"/>
              </w:rPr>
              <w:t xml:space="preserve">; </w:t>
            </w:r>
            <w:r w:rsidRPr="0021385B">
              <w:rPr>
                <w:sz w:val="22"/>
                <w:szCs w:val="22"/>
              </w:rPr>
              <w:t>Studia literaturowe</w:t>
            </w:r>
            <w:r w:rsidR="00CC2A56">
              <w:rPr>
                <w:sz w:val="22"/>
                <w:szCs w:val="22"/>
              </w:rPr>
              <w:t>.</w:t>
            </w:r>
          </w:p>
        </w:tc>
      </w:tr>
      <w:tr w:rsidR="0021385B" w:rsidRPr="0021385B" w14:paraId="0AD0F78C" w14:textId="77777777" w:rsidTr="00A42583">
        <w:tc>
          <w:tcPr>
            <w:tcW w:w="2660" w:type="dxa"/>
          </w:tcPr>
          <w:p w14:paraId="33C8D1F5" w14:textId="77777777" w:rsidR="0021385B" w:rsidRPr="0021385B" w:rsidRDefault="0021385B" w:rsidP="00FC3280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kształcenia</w:t>
            </w:r>
          </w:p>
          <w:p w14:paraId="3A2B7C6C" w14:textId="77777777" w:rsidR="0021385B" w:rsidRPr="0021385B" w:rsidRDefault="0021385B" w:rsidP="00FC3280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3150FB99" w14:textId="77777777" w:rsidR="0021385B" w:rsidRPr="0021385B" w:rsidRDefault="0021385B" w:rsidP="00FC3280">
            <w:pPr>
              <w:jc w:val="both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nie dotyczy</w:t>
            </w:r>
          </w:p>
        </w:tc>
      </w:tr>
    </w:tbl>
    <w:p w14:paraId="0DB57CF8" w14:textId="77777777" w:rsidR="009E7B8A" w:rsidRDefault="009E7B8A" w:rsidP="00FC3315">
      <w:pPr>
        <w:rPr>
          <w:sz w:val="22"/>
          <w:szCs w:val="22"/>
        </w:rPr>
      </w:pPr>
    </w:p>
    <w:p w14:paraId="0687F809" w14:textId="77777777" w:rsidR="00A42583" w:rsidRPr="0021385B" w:rsidRDefault="00A42583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21385B" w14:paraId="7D2D5295" w14:textId="77777777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431EC1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EFF8F68" w14:textId="77777777"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21385B" w14:paraId="385E5550" w14:textId="77777777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EC61B1C" w14:textId="55C8C713" w:rsidR="00FC3315" w:rsidRPr="0021385B" w:rsidRDefault="00CC2A5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pisemne w formie t</w:t>
            </w:r>
            <w:r w:rsidR="008F096A" w:rsidRPr="0021385B">
              <w:rPr>
                <w:sz w:val="22"/>
                <w:szCs w:val="22"/>
              </w:rPr>
              <w:t>est</w:t>
            </w:r>
            <w:r>
              <w:rPr>
                <w:sz w:val="22"/>
                <w:szCs w:val="22"/>
              </w:rPr>
              <w:t>u z pytaniami zamkniętymi i otwartymi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210ADA1D" w14:textId="11E2983E" w:rsidR="00FC3315" w:rsidRPr="0021385B" w:rsidRDefault="008F096A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01, 02</w:t>
            </w:r>
            <w:r w:rsidR="00CC2A56">
              <w:rPr>
                <w:sz w:val="22"/>
                <w:szCs w:val="22"/>
              </w:rPr>
              <w:t>, 03</w:t>
            </w:r>
          </w:p>
        </w:tc>
      </w:tr>
      <w:tr w:rsidR="00FC3315" w:rsidRPr="0021385B" w14:paraId="3EA593F1" w14:textId="77777777" w:rsidTr="00A4258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277DC7FB" w14:textId="77777777"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4F746077" w14:textId="51A4E19D" w:rsidR="008F096A" w:rsidRPr="0021385B" w:rsidRDefault="00DE7A3E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Warunkiem zaliczenia jest uzyskanie 56% </w:t>
            </w:r>
            <w:r w:rsidR="0040253B">
              <w:rPr>
                <w:sz w:val="22"/>
                <w:szCs w:val="22"/>
              </w:rPr>
              <w:t>prawidłow</w:t>
            </w:r>
            <w:r>
              <w:rPr>
                <w:sz w:val="22"/>
                <w:szCs w:val="22"/>
              </w:rPr>
              <w:t>ych odpowiedzi</w:t>
            </w:r>
          </w:p>
        </w:tc>
      </w:tr>
    </w:tbl>
    <w:p w14:paraId="71294ECD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55"/>
        <w:gridCol w:w="2356"/>
      </w:tblGrid>
      <w:tr w:rsidR="00FC3315" w:rsidRPr="0021385B" w14:paraId="00727160" w14:textId="77777777" w:rsidTr="00A42583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8C10EE6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  <w:p w14:paraId="01657449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NAKŁAD PRACY STUDENTA</w:t>
            </w:r>
          </w:p>
          <w:p w14:paraId="2C2AC91F" w14:textId="77777777" w:rsidR="00FC3315" w:rsidRPr="0021385B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21385B" w14:paraId="54219EF3" w14:textId="77777777" w:rsidTr="00A4258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17416F3" w14:textId="77777777"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DA14AC6" w14:textId="77777777"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Rodzaj</w:t>
            </w:r>
            <w:proofErr w:type="spellEnd"/>
            <w:r w:rsidRPr="00213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85B">
              <w:rPr>
                <w:rFonts w:ascii="Times New Roman" w:hAnsi="Times New Roman" w:cs="Times New Roman"/>
              </w:rPr>
              <w:t>działań</w:t>
            </w:r>
            <w:proofErr w:type="spellEnd"/>
            <w:r w:rsidRPr="0021385B">
              <w:rPr>
                <w:rFonts w:ascii="Times New Roman" w:hAnsi="Times New Roman" w:cs="Times New Roman"/>
              </w:rPr>
              <w:t>/</w:t>
            </w:r>
            <w:proofErr w:type="spellStart"/>
            <w:r w:rsidRPr="0021385B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4FBE5722" w14:textId="77777777"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Liczba</w:t>
            </w:r>
            <w:proofErr w:type="spellEnd"/>
            <w:r w:rsidRPr="00213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85B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21385B" w:rsidRPr="0021385B" w14:paraId="53159832" w14:textId="77777777" w:rsidTr="00A42583">
        <w:trPr>
          <w:trHeight w:val="262"/>
        </w:trPr>
        <w:tc>
          <w:tcPr>
            <w:tcW w:w="5070" w:type="dxa"/>
            <w:vMerge/>
            <w:vAlign w:val="center"/>
          </w:tcPr>
          <w:p w14:paraId="28DBA3D3" w14:textId="77777777"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D289D70" w14:textId="77777777"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55" w:type="dxa"/>
            <w:vAlign w:val="center"/>
          </w:tcPr>
          <w:p w14:paraId="6A2C859C" w14:textId="77777777"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1385B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1385B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356" w:type="dxa"/>
            <w:vAlign w:val="center"/>
          </w:tcPr>
          <w:p w14:paraId="490EAD27" w14:textId="77777777"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C3987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1385B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EC3987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21385B" w:rsidRPr="0021385B" w14:paraId="4C538748" w14:textId="77777777" w:rsidTr="00A42583">
        <w:trPr>
          <w:trHeight w:val="262"/>
        </w:trPr>
        <w:tc>
          <w:tcPr>
            <w:tcW w:w="5070" w:type="dxa"/>
          </w:tcPr>
          <w:p w14:paraId="7E7C86A2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0A45F834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30</w:t>
            </w:r>
          </w:p>
        </w:tc>
        <w:tc>
          <w:tcPr>
            <w:tcW w:w="1755" w:type="dxa"/>
            <w:vAlign w:val="center"/>
          </w:tcPr>
          <w:p w14:paraId="394FA667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3FAF8A25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18F912BD" w14:textId="77777777" w:rsidTr="00A42583">
        <w:trPr>
          <w:trHeight w:val="262"/>
        </w:trPr>
        <w:tc>
          <w:tcPr>
            <w:tcW w:w="5070" w:type="dxa"/>
          </w:tcPr>
          <w:p w14:paraId="3B79A6D4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4501EC68" w14:textId="7F15CDED" w:rsidR="0021385B" w:rsidRPr="0021385B" w:rsidRDefault="00DE7A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1385B" w:rsidRPr="0021385B">
              <w:rPr>
                <w:sz w:val="22"/>
                <w:szCs w:val="22"/>
              </w:rPr>
              <w:t>2</w:t>
            </w:r>
          </w:p>
        </w:tc>
        <w:tc>
          <w:tcPr>
            <w:tcW w:w="1755" w:type="dxa"/>
            <w:vAlign w:val="center"/>
          </w:tcPr>
          <w:p w14:paraId="75D72001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58F3B87A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07756247" w14:textId="77777777" w:rsidTr="00A42583">
        <w:trPr>
          <w:trHeight w:val="262"/>
        </w:trPr>
        <w:tc>
          <w:tcPr>
            <w:tcW w:w="5070" w:type="dxa"/>
          </w:tcPr>
          <w:p w14:paraId="26509E26" w14:textId="77777777" w:rsidR="0021385B" w:rsidRPr="0021385B" w:rsidRDefault="0021385B" w:rsidP="00FC3315">
            <w:pPr>
              <w:rPr>
                <w:sz w:val="22"/>
                <w:szCs w:val="22"/>
                <w:vertAlign w:val="superscript"/>
              </w:rPr>
            </w:pPr>
            <w:r w:rsidRPr="0021385B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7DCFE833" w14:textId="77777777" w:rsidR="0021385B" w:rsidRPr="0021385B" w:rsidRDefault="0021385B" w:rsidP="00EA2C4A">
            <w:pPr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14:paraId="2C0BE8E9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5FF2FA33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0158DAAC" w14:textId="77777777" w:rsidTr="00A42583">
        <w:trPr>
          <w:trHeight w:val="262"/>
        </w:trPr>
        <w:tc>
          <w:tcPr>
            <w:tcW w:w="5070" w:type="dxa"/>
          </w:tcPr>
          <w:p w14:paraId="3D47F8E9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0D24E88D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14:paraId="5BFA1DE5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2559CEA2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31E2BD01" w14:textId="77777777" w:rsidTr="00A42583">
        <w:trPr>
          <w:trHeight w:val="262"/>
        </w:trPr>
        <w:tc>
          <w:tcPr>
            <w:tcW w:w="5070" w:type="dxa"/>
          </w:tcPr>
          <w:p w14:paraId="48C9A657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Przygotowanie projektu / eseju / itp.</w:t>
            </w:r>
            <w:r w:rsidRPr="0021385B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AFF37BD" w14:textId="744F962E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14:paraId="2C0A34B0" w14:textId="3D055A9B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1E94147D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6ED46D65" w14:textId="77777777" w:rsidTr="00A42583">
        <w:trPr>
          <w:trHeight w:val="262"/>
        </w:trPr>
        <w:tc>
          <w:tcPr>
            <w:tcW w:w="5070" w:type="dxa"/>
          </w:tcPr>
          <w:p w14:paraId="62798EAD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6C636F57" w14:textId="02BBC53E" w:rsidR="0021385B" w:rsidRPr="0021385B" w:rsidRDefault="00DE7A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1385B" w:rsidRPr="0021385B">
              <w:rPr>
                <w:sz w:val="22"/>
                <w:szCs w:val="22"/>
              </w:rPr>
              <w:t>2</w:t>
            </w:r>
          </w:p>
        </w:tc>
        <w:tc>
          <w:tcPr>
            <w:tcW w:w="1755" w:type="dxa"/>
            <w:vAlign w:val="center"/>
          </w:tcPr>
          <w:p w14:paraId="3DB35D68" w14:textId="1171B97D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251341EA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28A92321" w14:textId="77777777" w:rsidTr="00A42583">
        <w:trPr>
          <w:trHeight w:val="262"/>
        </w:trPr>
        <w:tc>
          <w:tcPr>
            <w:tcW w:w="5070" w:type="dxa"/>
          </w:tcPr>
          <w:p w14:paraId="6675AF27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4BCD67EC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1</w:t>
            </w:r>
          </w:p>
        </w:tc>
        <w:tc>
          <w:tcPr>
            <w:tcW w:w="1755" w:type="dxa"/>
            <w:vAlign w:val="center"/>
          </w:tcPr>
          <w:p w14:paraId="2218B322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289CF67F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612C0857" w14:textId="77777777" w:rsidTr="00A42583">
        <w:trPr>
          <w:trHeight w:val="262"/>
        </w:trPr>
        <w:tc>
          <w:tcPr>
            <w:tcW w:w="5070" w:type="dxa"/>
          </w:tcPr>
          <w:p w14:paraId="7BB57D47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7C941A41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14:paraId="58C02D6B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5F9B3ACF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6B14BB2A" w14:textId="77777777" w:rsidTr="00A42583">
        <w:trPr>
          <w:trHeight w:val="262"/>
        </w:trPr>
        <w:tc>
          <w:tcPr>
            <w:tcW w:w="5070" w:type="dxa"/>
          </w:tcPr>
          <w:p w14:paraId="7148D615" w14:textId="77777777" w:rsidR="0021385B" w:rsidRPr="0021385B" w:rsidRDefault="0021385B" w:rsidP="00FC3280">
            <w:pPr>
              <w:spacing w:before="60" w:after="60"/>
              <w:rPr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1249D3BA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75</w:t>
            </w:r>
          </w:p>
        </w:tc>
        <w:tc>
          <w:tcPr>
            <w:tcW w:w="1755" w:type="dxa"/>
            <w:vAlign w:val="center"/>
          </w:tcPr>
          <w:p w14:paraId="354C2FDB" w14:textId="7C24D812" w:rsidR="0021385B" w:rsidRPr="0021385B" w:rsidRDefault="00B4356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356" w:type="dxa"/>
            <w:vAlign w:val="center"/>
          </w:tcPr>
          <w:p w14:paraId="46D4C19F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</w:t>
            </w:r>
          </w:p>
        </w:tc>
      </w:tr>
      <w:tr w:rsidR="0021385B" w:rsidRPr="0021385B" w14:paraId="3962F6D7" w14:textId="77777777" w:rsidTr="00A42583">
        <w:trPr>
          <w:trHeight w:val="236"/>
        </w:trPr>
        <w:tc>
          <w:tcPr>
            <w:tcW w:w="5070" w:type="dxa"/>
            <w:shd w:val="clear" w:color="auto" w:fill="C0C0C0"/>
          </w:tcPr>
          <w:p w14:paraId="155D2243" w14:textId="77777777" w:rsidR="0021385B" w:rsidRPr="0021385B" w:rsidRDefault="0021385B" w:rsidP="00FC3280">
            <w:pPr>
              <w:spacing w:before="60" w:after="60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0F81C50" w14:textId="77777777" w:rsidR="0021385B" w:rsidRPr="0021385B" w:rsidRDefault="0021385B" w:rsidP="009E7B8A">
            <w:pPr>
              <w:jc w:val="center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3</w:t>
            </w:r>
          </w:p>
        </w:tc>
      </w:tr>
      <w:tr w:rsidR="0021385B" w:rsidRPr="0021385B" w14:paraId="66D5E7AD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1D8D2BE2" w14:textId="77777777" w:rsidR="0021385B" w:rsidRPr="0021385B" w:rsidRDefault="0021385B" w:rsidP="00FC328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1385B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BD93513" w14:textId="4027BC4C" w:rsidR="0021385B" w:rsidRPr="0021385B" w:rsidRDefault="00D6232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1385B" w:rsidRPr="0021385B" w14:paraId="3962FDAB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3725C685" w14:textId="77777777" w:rsidR="0021385B" w:rsidRPr="0021385B" w:rsidRDefault="0021385B" w:rsidP="00FC328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F3D9AA8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</w:t>
            </w:r>
          </w:p>
        </w:tc>
      </w:tr>
      <w:tr w:rsidR="0021385B" w:rsidRPr="0021385B" w14:paraId="2E6B5CEF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25AA4C69" w14:textId="77777777" w:rsidR="0021385B" w:rsidRPr="0021385B" w:rsidRDefault="0021385B" w:rsidP="00FC328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1420FF8" w14:textId="566F86AA" w:rsidR="0021385B" w:rsidRPr="0021385B" w:rsidRDefault="0016440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21385B" w:rsidRPr="0021385B">
              <w:rPr>
                <w:sz w:val="22"/>
                <w:szCs w:val="22"/>
              </w:rPr>
              <w:t>2</w:t>
            </w:r>
          </w:p>
        </w:tc>
      </w:tr>
    </w:tbl>
    <w:p w14:paraId="67D90D5F" w14:textId="77777777" w:rsidR="00E40B0C" w:rsidRPr="0021385B" w:rsidRDefault="00E40B0C" w:rsidP="00FC3315">
      <w:pPr>
        <w:rPr>
          <w:sz w:val="22"/>
          <w:szCs w:val="22"/>
        </w:rPr>
      </w:pPr>
    </w:p>
    <w:sectPr w:rsidR="00E40B0C" w:rsidRPr="0021385B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94DB8"/>
    <w:multiLevelType w:val="hybridMultilevel"/>
    <w:tmpl w:val="D93A0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F75DF"/>
    <w:multiLevelType w:val="hybridMultilevel"/>
    <w:tmpl w:val="7A4C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578144">
    <w:abstractNumId w:val="1"/>
  </w:num>
  <w:num w:numId="2" w16cid:durableId="293872045">
    <w:abstractNumId w:val="2"/>
  </w:num>
  <w:num w:numId="3" w16cid:durableId="1727534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32C36"/>
    <w:rsid w:val="00036BBB"/>
    <w:rsid w:val="001013D3"/>
    <w:rsid w:val="0016440D"/>
    <w:rsid w:val="00165778"/>
    <w:rsid w:val="00187F0B"/>
    <w:rsid w:val="0019713F"/>
    <w:rsid w:val="001B33C6"/>
    <w:rsid w:val="001E3892"/>
    <w:rsid w:val="001E47FA"/>
    <w:rsid w:val="0021385B"/>
    <w:rsid w:val="00240B3E"/>
    <w:rsid w:val="002747ED"/>
    <w:rsid w:val="002E0011"/>
    <w:rsid w:val="00337CB6"/>
    <w:rsid w:val="003E538D"/>
    <w:rsid w:val="004000FA"/>
    <w:rsid w:val="0040253B"/>
    <w:rsid w:val="00404FA3"/>
    <w:rsid w:val="00416716"/>
    <w:rsid w:val="004C4156"/>
    <w:rsid w:val="0050790E"/>
    <w:rsid w:val="00556940"/>
    <w:rsid w:val="00556EBB"/>
    <w:rsid w:val="00576F83"/>
    <w:rsid w:val="0059478A"/>
    <w:rsid w:val="005C48E9"/>
    <w:rsid w:val="00620E88"/>
    <w:rsid w:val="00666372"/>
    <w:rsid w:val="006B56C9"/>
    <w:rsid w:val="00723A51"/>
    <w:rsid w:val="007A6797"/>
    <w:rsid w:val="007B70F9"/>
    <w:rsid w:val="00801B19"/>
    <w:rsid w:val="008020D5"/>
    <w:rsid w:val="00894564"/>
    <w:rsid w:val="008C358C"/>
    <w:rsid w:val="008F096A"/>
    <w:rsid w:val="009D0630"/>
    <w:rsid w:val="009E7B8A"/>
    <w:rsid w:val="009F5760"/>
    <w:rsid w:val="00A06210"/>
    <w:rsid w:val="00A0703A"/>
    <w:rsid w:val="00A42583"/>
    <w:rsid w:val="00B43566"/>
    <w:rsid w:val="00B81198"/>
    <w:rsid w:val="00B9399C"/>
    <w:rsid w:val="00BB58F1"/>
    <w:rsid w:val="00BC3ACF"/>
    <w:rsid w:val="00BF4F87"/>
    <w:rsid w:val="00C1752A"/>
    <w:rsid w:val="00C60C15"/>
    <w:rsid w:val="00C83126"/>
    <w:rsid w:val="00C849E7"/>
    <w:rsid w:val="00CC2A56"/>
    <w:rsid w:val="00CE76D5"/>
    <w:rsid w:val="00D008EE"/>
    <w:rsid w:val="00D3082E"/>
    <w:rsid w:val="00D466D8"/>
    <w:rsid w:val="00D6232B"/>
    <w:rsid w:val="00D876D2"/>
    <w:rsid w:val="00DA5EA7"/>
    <w:rsid w:val="00DE7A3E"/>
    <w:rsid w:val="00E20CD6"/>
    <w:rsid w:val="00E32F86"/>
    <w:rsid w:val="00E40B0C"/>
    <w:rsid w:val="00EA2C4A"/>
    <w:rsid w:val="00EB3EBD"/>
    <w:rsid w:val="00EC3987"/>
    <w:rsid w:val="00F11E8F"/>
    <w:rsid w:val="00F22F4E"/>
    <w:rsid w:val="00F95E44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D8FE8"/>
  <w15:docId w15:val="{4CA6066F-C644-4BE5-AD39-9A739F16E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569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19</cp:revision>
  <dcterms:created xsi:type="dcterms:W3CDTF">2024-09-17T21:41:00Z</dcterms:created>
  <dcterms:modified xsi:type="dcterms:W3CDTF">2025-02-06T13:21:00Z</dcterms:modified>
</cp:coreProperties>
</file>